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BE" w:rsidRPr="004F3895" w:rsidRDefault="000878BE" w:rsidP="000878BE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2017年度河南省社科</w:t>
      </w:r>
      <w:r w:rsidRPr="004F3895">
        <w:rPr>
          <w:rFonts w:ascii="黑体" w:eastAsia="黑体" w:hAnsi="黑体" w:cs="黑体" w:hint="eastAsia"/>
          <w:sz w:val="44"/>
          <w:szCs w:val="44"/>
        </w:rPr>
        <w:t>普及规划项目</w:t>
      </w:r>
    </w:p>
    <w:p w:rsidR="000878BE" w:rsidRPr="004F3895" w:rsidRDefault="000878BE" w:rsidP="000878BE">
      <w:pPr>
        <w:jc w:val="center"/>
        <w:rPr>
          <w:rFonts w:ascii="黑体" w:eastAsia="黑体" w:hAnsi="黑体" w:cs="黑体" w:hint="eastAsia"/>
          <w:sz w:val="44"/>
          <w:szCs w:val="44"/>
        </w:rPr>
      </w:pPr>
      <w:r w:rsidRPr="004F3895">
        <w:rPr>
          <w:rFonts w:ascii="黑体" w:eastAsia="黑体" w:hAnsi="黑体" w:cs="黑体" w:hint="eastAsia"/>
          <w:sz w:val="44"/>
          <w:szCs w:val="44"/>
        </w:rPr>
        <w:t>申请表</w:t>
      </w:r>
    </w:p>
    <w:p w:rsidR="000878BE" w:rsidRDefault="000878BE" w:rsidP="000878BE">
      <w:pPr>
        <w:rPr>
          <w:rFonts w:ascii="仿宋" w:eastAsia="仿宋" w:hAnsi="仿宋" w:hint="eastAsia"/>
          <w:sz w:val="32"/>
          <w:szCs w:val="32"/>
        </w:rPr>
      </w:pPr>
    </w:p>
    <w:p w:rsidR="000878BE" w:rsidRDefault="000878BE" w:rsidP="000878BE">
      <w:pPr>
        <w:rPr>
          <w:rFonts w:ascii="仿宋" w:eastAsia="仿宋" w:hAnsi="仿宋" w:hint="eastAsia"/>
          <w:sz w:val="32"/>
          <w:szCs w:val="32"/>
        </w:rPr>
      </w:pPr>
    </w:p>
    <w:p w:rsidR="000878BE" w:rsidRDefault="000878BE" w:rsidP="000878BE">
      <w:pPr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项 目 选题编号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878BE" w:rsidRPr="004F413D" w:rsidRDefault="000878BE" w:rsidP="000878BE">
      <w:pPr>
        <w:spacing w:line="8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976AD9">
        <w:rPr>
          <w:rFonts w:ascii="仿宋" w:eastAsia="仿宋" w:hAnsi="仿宋" w:hint="eastAsia"/>
          <w:sz w:val="32"/>
          <w:szCs w:val="32"/>
        </w:rPr>
        <w:t>项 目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选题方向（重点、一般）</w:t>
      </w:r>
      <w:r w:rsidRPr="00976AD9"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976AD9">
        <w:rPr>
          <w:rFonts w:ascii="仿宋" w:eastAsia="仿宋" w:hAnsi="仿宋"/>
          <w:sz w:val="32"/>
          <w:szCs w:val="32"/>
        </w:rPr>
        <w:t>_______</w:t>
      </w:r>
    </w:p>
    <w:p w:rsidR="000878BE" w:rsidRPr="00976AD9" w:rsidRDefault="000878BE" w:rsidP="000878BE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 xml:space="preserve">项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目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名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称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878BE" w:rsidRPr="00976AD9" w:rsidRDefault="000878BE" w:rsidP="000878BE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项 目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负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责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人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878BE" w:rsidRPr="00976AD9" w:rsidRDefault="000878BE" w:rsidP="000878BE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负责人所在单位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878BE" w:rsidRPr="00976AD9" w:rsidRDefault="000878BE" w:rsidP="000878BE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讯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地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976AD9">
        <w:rPr>
          <w:rFonts w:ascii="仿宋" w:eastAsia="仿宋" w:hAnsi="仿宋" w:hint="eastAsia"/>
          <w:sz w:val="32"/>
          <w:szCs w:val="32"/>
        </w:rPr>
        <w:t>址</w:t>
      </w:r>
      <w:proofErr w:type="gramEnd"/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878BE" w:rsidRPr="00976AD9" w:rsidRDefault="000878BE" w:rsidP="000878BE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填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表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日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期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878BE" w:rsidRDefault="000878BE" w:rsidP="000878BE">
      <w:pPr>
        <w:rPr>
          <w:rFonts w:ascii="仿宋" w:eastAsia="仿宋" w:hAnsi="仿宋" w:hint="eastAsia"/>
          <w:sz w:val="32"/>
          <w:szCs w:val="32"/>
        </w:rPr>
      </w:pPr>
    </w:p>
    <w:p w:rsidR="000878BE" w:rsidRDefault="000878BE" w:rsidP="000878BE">
      <w:pPr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rPr>
          <w:rFonts w:ascii="仿宋" w:eastAsia="仿宋" w:hAnsi="仿宋" w:hint="eastAsia"/>
          <w:sz w:val="32"/>
          <w:szCs w:val="32"/>
        </w:rPr>
      </w:pPr>
    </w:p>
    <w:p w:rsidR="000878BE" w:rsidRDefault="000878BE" w:rsidP="000878BE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878BE" w:rsidRDefault="000878BE" w:rsidP="000878BE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878BE" w:rsidRDefault="000878BE" w:rsidP="000878BE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878BE" w:rsidRPr="00EC381D" w:rsidRDefault="000878BE" w:rsidP="000878BE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EC381D">
        <w:rPr>
          <w:rFonts w:ascii="黑体" w:eastAsia="黑体" w:hAnsi="黑体" w:hint="eastAsia"/>
          <w:sz w:val="44"/>
          <w:szCs w:val="44"/>
        </w:rPr>
        <w:lastRenderedPageBreak/>
        <w:t>填  表  须  知</w:t>
      </w:r>
    </w:p>
    <w:p w:rsidR="000878BE" w:rsidRPr="00976AD9" w:rsidRDefault="000878BE" w:rsidP="000878B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0878BE" w:rsidRPr="00976AD9" w:rsidRDefault="000878BE" w:rsidP="000878BE">
      <w:pPr>
        <w:spacing w:line="60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一、本表所填各项内容须打印，语言应规范</w:t>
      </w:r>
      <w:r w:rsidRPr="00976AD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878BE" w:rsidRDefault="000878BE" w:rsidP="000878BE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二、申请</w:t>
      </w:r>
      <w:r w:rsidRPr="00976AD9">
        <w:rPr>
          <w:rFonts w:ascii="仿宋" w:eastAsia="仿宋" w:hAnsi="仿宋" w:hint="eastAsia"/>
          <w:sz w:val="32"/>
          <w:szCs w:val="32"/>
        </w:rPr>
        <w:t>表报送一式</w:t>
      </w:r>
      <w:r>
        <w:rPr>
          <w:rFonts w:ascii="仿宋" w:eastAsia="仿宋" w:hAnsi="仿宋" w:hint="eastAsia"/>
          <w:sz w:val="32"/>
          <w:szCs w:val="32"/>
        </w:rPr>
        <w:t>二</w:t>
      </w:r>
      <w:r w:rsidRPr="00976AD9">
        <w:rPr>
          <w:rFonts w:ascii="仿宋" w:eastAsia="仿宋" w:hAnsi="仿宋" w:hint="eastAsia"/>
          <w:sz w:val="32"/>
          <w:szCs w:val="32"/>
        </w:rPr>
        <w:t>份；栏目空格不够时，可另行</w:t>
      </w:r>
    </w:p>
    <w:p w:rsidR="000878BE" w:rsidRPr="00976AD9" w:rsidRDefault="000878BE" w:rsidP="000878BE">
      <w:pPr>
        <w:spacing w:line="600" w:lineRule="exac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加页。</w:t>
      </w:r>
    </w:p>
    <w:p w:rsidR="000878BE" w:rsidRDefault="000878BE" w:rsidP="000878BE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三、为便于联系，项目负责人工作单位、联系电话及</w:t>
      </w:r>
    </w:p>
    <w:p w:rsidR="000878BE" w:rsidRPr="00976AD9" w:rsidRDefault="000878BE" w:rsidP="000878B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通讯地址须详细填写。</w:t>
      </w: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Pr="00976AD9" w:rsidRDefault="000878BE" w:rsidP="000878B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878BE" w:rsidRDefault="000878BE" w:rsidP="000878BE">
      <w:pPr>
        <w:numPr>
          <w:ilvl w:val="0"/>
          <w:numId w:val="1"/>
        </w:numPr>
        <w:spacing w:line="600" w:lineRule="exact"/>
        <w:ind w:left="678" w:hangingChars="212" w:hanging="678"/>
        <w:rPr>
          <w:rFonts w:eastAsia="黑体" w:hint="eastAsia"/>
          <w:sz w:val="32"/>
          <w:szCs w:val="20"/>
        </w:rPr>
      </w:pPr>
      <w:r>
        <w:rPr>
          <w:rFonts w:eastAsia="黑体" w:hint="eastAsia"/>
          <w:sz w:val="32"/>
          <w:szCs w:val="20"/>
        </w:rPr>
        <w:lastRenderedPageBreak/>
        <w:t>基本情况</w:t>
      </w:r>
    </w:p>
    <w:p w:rsidR="000878BE" w:rsidRDefault="000878BE" w:rsidP="000878BE">
      <w:pPr>
        <w:spacing w:line="600" w:lineRule="exact"/>
        <w:ind w:leftChars="-212" w:left="-445"/>
        <w:rPr>
          <w:rFonts w:eastAsia="黑体" w:hint="eastAsia"/>
          <w:sz w:val="3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0878BE" w:rsidTr="00E75C01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项目名称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年月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月</w:t>
            </w: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14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  <w:proofErr w:type="gramStart"/>
            <w:r w:rsidRPr="004F3895">
              <w:rPr>
                <w:rFonts w:ascii="仿宋" w:eastAsia="仿宋" w:hAnsi="仿宋" w:hint="eastAsia"/>
                <w:sz w:val="24"/>
                <w:szCs w:val="20"/>
              </w:rPr>
              <w:t>固话</w:t>
            </w:r>
            <w:proofErr w:type="gramEnd"/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144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358" w:type="dxa"/>
            <w:vMerge w:val="restart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项目组成员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作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单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位</w:t>
            </w: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878BE" w:rsidTr="00E75C01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878BE" w:rsidRPr="004F3895" w:rsidRDefault="000878BE" w:rsidP="00E75C01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0878BE" w:rsidRDefault="000878BE" w:rsidP="000878BE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二、项目设计论证</w:t>
      </w:r>
    </w:p>
    <w:p w:rsidR="000878BE" w:rsidRDefault="000878BE" w:rsidP="000878BE">
      <w:pPr>
        <w:spacing w:line="580" w:lineRule="exact"/>
        <w:ind w:leftChars="-212" w:left="-445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803"/>
        <w:gridCol w:w="6515"/>
      </w:tblGrid>
      <w:tr w:rsidR="000878BE" w:rsidTr="00E75C01">
        <w:tblPrEx>
          <w:tblCellMar>
            <w:top w:w="0" w:type="dxa"/>
            <w:bottom w:w="0" w:type="dxa"/>
          </w:tblCellMar>
        </w:tblPrEx>
        <w:trPr>
          <w:trHeight w:val="1255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BE" w:rsidRPr="004F3895" w:rsidRDefault="000878BE" w:rsidP="00E75C01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bCs/>
                <w:sz w:val="24"/>
              </w:rPr>
              <w:t>包括：1.项目选题的理论来源和现实普及意义；2.普及的对象范围；3.项目创作的主要思路、框架设计；4.普及形式、方式和预期的普及效应；5.项目负责人和项目组成员已有相关成果。（请分5部分逐项填写，不超过3000字，</w:t>
            </w:r>
            <w:r w:rsidRPr="004F3895">
              <w:rPr>
                <w:rFonts w:ascii="仿宋" w:eastAsia="仿宋" w:hAnsi="仿宋" w:hint="eastAsia"/>
                <w:sz w:val="24"/>
              </w:rPr>
              <w:t>可另附活页）</w:t>
            </w: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878BE" w:rsidRDefault="000878BE" w:rsidP="00E75C01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878BE" w:rsidTr="00E75C01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878BE" w:rsidRPr="004F3895" w:rsidRDefault="000878BE" w:rsidP="00E75C0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项</w:t>
            </w:r>
          </w:p>
          <w:p w:rsidR="000878BE" w:rsidRPr="004F3895" w:rsidRDefault="000878BE" w:rsidP="00E75C0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目</w:t>
            </w:r>
          </w:p>
          <w:p w:rsidR="000878BE" w:rsidRPr="004F3895" w:rsidRDefault="000878BE" w:rsidP="00E75C0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工</w:t>
            </w:r>
          </w:p>
          <w:p w:rsidR="000878BE" w:rsidRPr="004F3895" w:rsidRDefault="000878BE" w:rsidP="00E75C0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作</w:t>
            </w:r>
          </w:p>
          <w:p w:rsidR="000878BE" w:rsidRPr="004F3895" w:rsidRDefault="000878BE" w:rsidP="00E75C0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步</w:t>
            </w:r>
          </w:p>
          <w:p w:rsidR="000878BE" w:rsidRPr="004F3895" w:rsidRDefault="000878BE" w:rsidP="00E75C0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前期计划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78BE" w:rsidTr="00E75C01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后期计划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78BE" w:rsidTr="00E75C01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完成时间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78BE" w:rsidTr="00E75C01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BE" w:rsidRPr="004F3895" w:rsidRDefault="000878BE" w:rsidP="00E75C01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课题负责人所在单位意见（盖章）</w:t>
            </w:r>
          </w:p>
          <w:p w:rsidR="000878BE" w:rsidRPr="004F3895" w:rsidRDefault="000878BE" w:rsidP="00E75C01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0878BE" w:rsidRPr="004F3895" w:rsidRDefault="000878BE" w:rsidP="00E75C01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0878BE" w:rsidRPr="004F3895" w:rsidRDefault="000878BE" w:rsidP="00E75C01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0878BE" w:rsidRPr="004F3895" w:rsidRDefault="000878BE" w:rsidP="00E75C01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0878BE" w:rsidRDefault="000878BE" w:rsidP="000878BE">
      <w:pPr>
        <w:ind w:firstLineChars="56" w:firstLine="179"/>
        <w:jc w:val="left"/>
        <w:rPr>
          <w:rFonts w:eastAsia="黑体" w:hint="eastAsia"/>
          <w:sz w:val="32"/>
        </w:rPr>
      </w:pPr>
    </w:p>
    <w:p w:rsidR="000878BE" w:rsidRDefault="000878BE" w:rsidP="000878BE">
      <w:pPr>
        <w:ind w:firstLineChars="56" w:firstLine="179"/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三、账户信息</w:t>
      </w:r>
    </w:p>
    <w:p w:rsidR="000878BE" w:rsidRDefault="000878BE" w:rsidP="000878BE">
      <w:pPr>
        <w:spacing w:line="200" w:lineRule="exact"/>
        <w:ind w:firstLineChars="56" w:firstLine="179"/>
        <w:jc w:val="left"/>
        <w:rPr>
          <w:rFonts w:eastAsia="黑体" w:hint="eastAsia"/>
          <w:sz w:val="32"/>
        </w:rPr>
      </w:pP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8"/>
        <w:gridCol w:w="2325"/>
        <w:gridCol w:w="5134"/>
      </w:tblGrid>
      <w:tr w:rsidR="000878BE" w:rsidTr="00E75C01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1898" w:type="dxa"/>
            <w:vMerge w:val="restart"/>
            <w:tcBorders>
              <w:left w:val="single" w:sz="8" w:space="0" w:color="auto"/>
            </w:tcBorders>
            <w:vAlign w:val="center"/>
          </w:tcPr>
          <w:p w:rsidR="000878BE" w:rsidRPr="005878B8" w:rsidRDefault="000878BE" w:rsidP="00E75C0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878B8">
              <w:rPr>
                <w:rFonts w:ascii="仿宋" w:eastAsia="仿宋" w:hAnsi="仿宋" w:hint="eastAsia"/>
                <w:sz w:val="24"/>
              </w:rPr>
              <w:t>经费管理单位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0878BE" w:rsidRPr="005878B8" w:rsidRDefault="000878BE" w:rsidP="00E75C0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878B8">
              <w:rPr>
                <w:rFonts w:ascii="仿宋" w:eastAsia="仿宋" w:hAnsi="仿宋" w:hint="eastAsia"/>
                <w:sz w:val="24"/>
              </w:rPr>
              <w:t>户  名</w:t>
            </w:r>
          </w:p>
        </w:tc>
        <w:tc>
          <w:tcPr>
            <w:tcW w:w="5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78BE" w:rsidRDefault="000878BE" w:rsidP="00E75C01">
            <w:pPr>
              <w:rPr>
                <w:rFonts w:hint="eastAsia"/>
              </w:rPr>
            </w:pPr>
            <w:r w:rsidRPr="001644D7">
              <w:rPr>
                <w:rFonts w:hint="eastAsia"/>
                <w:sz w:val="28"/>
                <w:szCs w:val="28"/>
              </w:rPr>
              <w:t>郑州航空工业管理学院</w:t>
            </w:r>
          </w:p>
        </w:tc>
      </w:tr>
      <w:tr w:rsidR="000878BE" w:rsidTr="00E75C01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1898" w:type="dxa"/>
            <w:vMerge/>
            <w:tcBorders>
              <w:left w:val="single" w:sz="8" w:space="0" w:color="auto"/>
            </w:tcBorders>
            <w:vAlign w:val="center"/>
          </w:tcPr>
          <w:p w:rsidR="000878BE" w:rsidRPr="005878B8" w:rsidRDefault="000878BE" w:rsidP="00E75C0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0878BE" w:rsidRPr="005878B8" w:rsidRDefault="000878BE" w:rsidP="00E75C0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878B8">
              <w:rPr>
                <w:rFonts w:ascii="仿宋" w:eastAsia="仿宋" w:hAnsi="仿宋" w:hint="eastAsia"/>
                <w:sz w:val="24"/>
              </w:rPr>
              <w:t>开户行</w:t>
            </w:r>
          </w:p>
        </w:tc>
        <w:tc>
          <w:tcPr>
            <w:tcW w:w="5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78BE" w:rsidRDefault="000878BE" w:rsidP="00E75C01">
            <w:pPr>
              <w:rPr>
                <w:rFonts w:hint="eastAsia"/>
              </w:rPr>
            </w:pPr>
            <w:r w:rsidRPr="001644D7">
              <w:rPr>
                <w:rFonts w:hint="eastAsia"/>
                <w:sz w:val="28"/>
                <w:szCs w:val="28"/>
              </w:rPr>
              <w:t>中国工商银行郑州大学路支行</w:t>
            </w:r>
          </w:p>
        </w:tc>
      </w:tr>
      <w:tr w:rsidR="000878BE" w:rsidTr="00E75C01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878BE" w:rsidRPr="005878B8" w:rsidRDefault="000878BE" w:rsidP="00E75C0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2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878BE" w:rsidRPr="005878B8" w:rsidRDefault="000878BE" w:rsidP="00E75C0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878B8">
              <w:rPr>
                <w:rFonts w:ascii="仿宋" w:eastAsia="仿宋" w:hAnsi="仿宋" w:hint="eastAsia"/>
                <w:sz w:val="24"/>
              </w:rPr>
              <w:t>帐  号</w:t>
            </w:r>
          </w:p>
        </w:tc>
        <w:tc>
          <w:tcPr>
            <w:tcW w:w="5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8BE" w:rsidRDefault="000878BE" w:rsidP="00E75C01">
            <w:pPr>
              <w:rPr>
                <w:rFonts w:hint="eastAsia"/>
              </w:rPr>
            </w:pPr>
            <w:r w:rsidRPr="001644D7">
              <w:rPr>
                <w:sz w:val="28"/>
                <w:szCs w:val="28"/>
              </w:rPr>
              <w:t>1702621509024904667</w:t>
            </w:r>
          </w:p>
        </w:tc>
      </w:tr>
    </w:tbl>
    <w:p w:rsidR="000878BE" w:rsidRDefault="000878BE" w:rsidP="000878BE">
      <w:pPr>
        <w:spacing w:line="600" w:lineRule="exact"/>
        <w:rPr>
          <w:rFonts w:ascii="仿宋" w:eastAsia="仿宋" w:hAnsi="仿宋"/>
          <w:sz w:val="32"/>
          <w:szCs w:val="32"/>
        </w:rPr>
        <w:sectPr w:rsidR="000878BE" w:rsidSect="004358AB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  <w:bookmarkStart w:id="0" w:name="_GoBack"/>
      <w:bookmarkEnd w:id="0"/>
    </w:p>
    <w:p w:rsidR="00355B91" w:rsidRDefault="00355B91"/>
    <w:sectPr w:rsidR="0035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BE"/>
    <w:rsid w:val="000878BE"/>
    <w:rsid w:val="0009383C"/>
    <w:rsid w:val="000F0BE7"/>
    <w:rsid w:val="000F2DD6"/>
    <w:rsid w:val="00163849"/>
    <w:rsid w:val="001A0D5C"/>
    <w:rsid w:val="001B071C"/>
    <w:rsid w:val="001C2B90"/>
    <w:rsid w:val="001E1CD3"/>
    <w:rsid w:val="001F7F7F"/>
    <w:rsid w:val="002122F5"/>
    <w:rsid w:val="00234BD4"/>
    <w:rsid w:val="002C0641"/>
    <w:rsid w:val="002E09BF"/>
    <w:rsid w:val="0032730E"/>
    <w:rsid w:val="00355B91"/>
    <w:rsid w:val="00357796"/>
    <w:rsid w:val="00385214"/>
    <w:rsid w:val="00386128"/>
    <w:rsid w:val="003E1514"/>
    <w:rsid w:val="00425FB9"/>
    <w:rsid w:val="004F1312"/>
    <w:rsid w:val="004F1956"/>
    <w:rsid w:val="004F6127"/>
    <w:rsid w:val="004F7872"/>
    <w:rsid w:val="005011A5"/>
    <w:rsid w:val="005137AE"/>
    <w:rsid w:val="005B50B0"/>
    <w:rsid w:val="005C28CB"/>
    <w:rsid w:val="005F2EB3"/>
    <w:rsid w:val="00661260"/>
    <w:rsid w:val="00672AD8"/>
    <w:rsid w:val="006B3893"/>
    <w:rsid w:val="007442C7"/>
    <w:rsid w:val="00853F00"/>
    <w:rsid w:val="00861AE7"/>
    <w:rsid w:val="008A54AD"/>
    <w:rsid w:val="008C46A3"/>
    <w:rsid w:val="008D10B1"/>
    <w:rsid w:val="008E12DE"/>
    <w:rsid w:val="009037F7"/>
    <w:rsid w:val="009154FF"/>
    <w:rsid w:val="009819E2"/>
    <w:rsid w:val="00994475"/>
    <w:rsid w:val="00995F6D"/>
    <w:rsid w:val="009A6006"/>
    <w:rsid w:val="00A5270A"/>
    <w:rsid w:val="00A561BA"/>
    <w:rsid w:val="00AB17E5"/>
    <w:rsid w:val="00AF53C4"/>
    <w:rsid w:val="00B05540"/>
    <w:rsid w:val="00B77E7A"/>
    <w:rsid w:val="00BA1ED1"/>
    <w:rsid w:val="00BE2187"/>
    <w:rsid w:val="00C43F9E"/>
    <w:rsid w:val="00C62007"/>
    <w:rsid w:val="00CA7B03"/>
    <w:rsid w:val="00D07BD4"/>
    <w:rsid w:val="00D278D6"/>
    <w:rsid w:val="00D70533"/>
    <w:rsid w:val="00DF041D"/>
    <w:rsid w:val="00E003FB"/>
    <w:rsid w:val="00E14732"/>
    <w:rsid w:val="00E2256F"/>
    <w:rsid w:val="00E2270C"/>
    <w:rsid w:val="00E425C6"/>
    <w:rsid w:val="00E6242F"/>
    <w:rsid w:val="00E9170B"/>
    <w:rsid w:val="00E94060"/>
    <w:rsid w:val="00F12BE4"/>
    <w:rsid w:val="00F20040"/>
    <w:rsid w:val="00F416FB"/>
    <w:rsid w:val="00F77B4C"/>
    <w:rsid w:val="00FA3252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135</Words>
  <Characters>772</Characters>
  <Application>Microsoft Office Word</Application>
  <DocSecurity>0</DocSecurity>
  <Lines>6</Lines>
  <Paragraphs>1</Paragraphs>
  <ScaleCrop>false</ScaleCrop>
  <Company>郑州航空工业管理学院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1</cp:revision>
  <dcterms:created xsi:type="dcterms:W3CDTF">2017-06-02T08:15:00Z</dcterms:created>
  <dcterms:modified xsi:type="dcterms:W3CDTF">2017-06-02T08:19:00Z</dcterms:modified>
</cp:coreProperties>
</file>